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01.08.2024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C8000 (ACIL)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CLINICAL CHEMISTRY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21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7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ALP, ALT, Amilaz, AST, D.Bil., T.Bil., Ca, CK, Kreatinin, Glukoz, HDL-K, Fe, LDH, LDL-K, Lipaz, İnorganik P, Klorür, Potasyum, Sodyum, T.Protein, Trigliserit, Kolesterol, GGT, Albumin, Üre, Ü.a, UIBC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Magnezyum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Magnezyum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